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0C" w:rsidRDefault="00E635D8" w:rsidP="00E635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5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Задача 4.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>На складах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1</w:t>
      </w:r>
      <w:r w:rsidR="003F770C" w:rsidRPr="00E635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3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>зосереджена однорідна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продукція в кількості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240, 205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>0 умовних одиниць, відповідно.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Потреби споживачів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="003F770C" w:rsidRPr="00E635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2</w:t>
      </w:r>
      <w:r w:rsidR="003F770C" w:rsidRPr="00E635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3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4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>в цій продукції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складають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170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>0, 1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>0 і 180 умовних одиниць.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>Скласти план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перевезень, відповідно до якого всі запаси продукції були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>вивезені, всі споживачі - задоволені, а сумарна вартість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перевезень була б мінімальною, якщо тарифи перевезень задані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770C" w:rsidRPr="00E635D8">
        <w:rPr>
          <w:rFonts w:ascii="Times New Roman" w:eastAsia="Times New Roman" w:hAnsi="Times New Roman" w:cs="Times New Roman"/>
          <w:color w:val="000000"/>
          <w:sz w:val="28"/>
          <w:szCs w:val="28"/>
        </w:rPr>
        <w:t>матрицею вартостей:</w:t>
      </w:r>
    </w:p>
    <w:p w:rsidR="005E66DC" w:rsidRDefault="005E66DC" w:rsidP="00E635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С=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</w:rPr>
                            <m:t>4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</w:rPr>
                            <m:t>15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</w:rPr>
                            <m:t>8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</w:rPr>
                            <m:t>15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</w:rPr>
                            <m:t>8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</w:rPr>
                            <m:t>16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color w:val="000000"/>
                                  <w:sz w:val="28"/>
                                  <w:szCs w:val="2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  <w:sz w:val="28"/>
                                    <w:szCs w:val="28"/>
                                  </w:rPr>
                                  <m:t>17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  <w:sz w:val="28"/>
                                    <w:szCs w:val="28"/>
                                  </w:rPr>
                                  <m:t>10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  <w:sz w:val="28"/>
                                    <w:szCs w:val="28"/>
                                  </w:rPr>
                                  <m:t>14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color w:val="000000"/>
                                  <w:sz w:val="28"/>
                                  <w:szCs w:val="2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  <w:sz w:val="28"/>
                                    <w:szCs w:val="28"/>
                                  </w:rPr>
                                  <m:t>12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  <w:sz w:val="28"/>
                                    <w:szCs w:val="28"/>
                                  </w:rPr>
                                  <m:t>11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  <w:sz w:val="28"/>
                                    <w:szCs w:val="28"/>
                                  </w:rPr>
                                  <m:t>6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E635D8" w:rsidRPr="003F770C" w:rsidRDefault="00E635D8" w:rsidP="00E635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770C" w:rsidRPr="005E66DC" w:rsidRDefault="003F770C" w:rsidP="00E635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5D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Рішення.</w:t>
      </w:r>
      <w:r w:rsidR="005E66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5E66D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Перевіримо необхідну і достатню умову існування розв’язку задачі</w:t>
      </w:r>
    </w:p>
    <w:p w:rsidR="005E66DC" w:rsidRDefault="005E66DC" w:rsidP="00E635D8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eastAsia="Times New Roman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a</m:t>
              </m:r>
            </m:e>
          </m:nary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і=1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3</m:t>
              </m:r>
            </m:sup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150+240+2050</m:t>
              </m:r>
            </m:e>
          </m:nary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=2440</m:t>
          </m:r>
        </m:oMath>
      </m:oMathPara>
    </w:p>
    <w:p w:rsidR="005E66DC" w:rsidRDefault="005E66DC" w:rsidP="00E635D8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eastAsia="Times New Roman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en-US"/>
                </w:rPr>
                <m:t>b</m:t>
              </m:r>
            </m:e>
          </m:nary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i/>
                  <w:iCs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4</m:t>
              </m:r>
            </m:sup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170+150+140+180</m:t>
              </m:r>
            </m:e>
          </m:nary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=460</m:t>
          </m:r>
        </m:oMath>
      </m:oMathPara>
    </w:p>
    <w:p w:rsidR="005E66DC" w:rsidRPr="005E66DC" w:rsidRDefault="005E66DC" w:rsidP="00090737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Як видно,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сумарна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потреба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вантажу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пунктах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призначення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менше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запасів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вантажу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 базах.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Отже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модель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вихідної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транспортної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задачі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відкритою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Щоб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отримати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закриту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модель,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введемо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додаткову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фіктивну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 потреб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</w:t>
      </w:r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яка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дорівнює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1800 (640-2440).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Тарифи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перевезення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одиниці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вантажу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бази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усі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магазини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вважаємо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дорівнюють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нулю.</w:t>
      </w:r>
    </w:p>
    <w:tbl>
      <w:tblPr>
        <w:tblStyle w:val="TableGrid"/>
        <w:tblpPr w:leftFromText="180" w:rightFromText="180" w:vertAnchor="text" w:horzAnchor="margin" w:tblpY="375"/>
        <w:tblW w:w="0" w:type="auto"/>
        <w:tblLook w:val="04A0"/>
      </w:tblPr>
      <w:tblGrid>
        <w:gridCol w:w="1569"/>
        <w:gridCol w:w="1569"/>
        <w:gridCol w:w="1570"/>
        <w:gridCol w:w="1570"/>
        <w:gridCol w:w="1570"/>
        <w:gridCol w:w="1570"/>
        <w:gridCol w:w="1570"/>
      </w:tblGrid>
      <w:tr w:rsidR="005E66DC" w:rsidTr="005E66DC">
        <w:tc>
          <w:tcPr>
            <w:tcW w:w="1569" w:type="dxa"/>
          </w:tcPr>
          <w:p w:rsidR="005E66DC" w:rsidRDefault="005E66DC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569" w:type="dxa"/>
          </w:tcPr>
          <w:p w:rsidR="005E66DC" w:rsidRDefault="005E66DC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570" w:type="dxa"/>
          </w:tcPr>
          <w:p w:rsidR="005E66DC" w:rsidRDefault="005E66DC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запаси</w:t>
            </w:r>
          </w:p>
        </w:tc>
      </w:tr>
      <w:tr w:rsidR="005E66DC" w:rsidTr="005E66DC">
        <w:tc>
          <w:tcPr>
            <w:tcW w:w="1569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569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150</w:t>
            </w:r>
          </w:p>
        </w:tc>
      </w:tr>
      <w:tr w:rsidR="005E66DC" w:rsidTr="005E66DC">
        <w:tc>
          <w:tcPr>
            <w:tcW w:w="1569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569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11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240</w:t>
            </w:r>
          </w:p>
        </w:tc>
      </w:tr>
      <w:tr w:rsidR="005E66DC" w:rsidTr="005E66DC">
        <w:tc>
          <w:tcPr>
            <w:tcW w:w="1569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569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16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14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2050</w:t>
            </w:r>
          </w:p>
        </w:tc>
      </w:tr>
      <w:tr w:rsidR="005E66DC" w:rsidTr="005E66DC">
        <w:tc>
          <w:tcPr>
            <w:tcW w:w="1569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Потреби</w:t>
            </w:r>
          </w:p>
        </w:tc>
        <w:tc>
          <w:tcPr>
            <w:tcW w:w="1569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170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150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140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180</w:t>
            </w:r>
          </w:p>
        </w:tc>
        <w:tc>
          <w:tcPr>
            <w:tcW w:w="1570" w:type="dxa"/>
          </w:tcPr>
          <w:p w:rsidR="005E66DC" w:rsidRDefault="00090737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1800</w:t>
            </w:r>
          </w:p>
        </w:tc>
        <w:tc>
          <w:tcPr>
            <w:tcW w:w="1570" w:type="dxa"/>
          </w:tcPr>
          <w:p w:rsidR="005E66DC" w:rsidRDefault="005E66DC" w:rsidP="005E66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5E66DC" w:rsidRDefault="005E66DC" w:rsidP="005E66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Занесемо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вихідні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дан</w:t>
      </w:r>
      <w:proofErr w:type="gram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розподільну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таблицю</w:t>
      </w:r>
      <w:proofErr w:type="spellEnd"/>
      <w:r w:rsidRPr="005E66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5E66DC" w:rsidRDefault="005E66DC" w:rsidP="005E66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090737" w:rsidRPr="00090737" w:rsidRDefault="00090737" w:rsidP="000907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proofErr w:type="spellStart"/>
      <w:r w:rsidRPr="00090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Етап</w:t>
      </w:r>
      <w:proofErr w:type="spellEnd"/>
      <w:r w:rsidRPr="00090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I. </w:t>
      </w:r>
      <w:proofErr w:type="spellStart"/>
      <w:r w:rsidRPr="00090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Пошук</w:t>
      </w:r>
      <w:proofErr w:type="spellEnd"/>
      <w:r w:rsidRPr="00090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першого</w:t>
      </w:r>
      <w:proofErr w:type="spellEnd"/>
      <w:r w:rsidRPr="00090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090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опорного</w:t>
      </w:r>
      <w:proofErr w:type="gramEnd"/>
      <w:r w:rsidRPr="00090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плану</w:t>
      </w:r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90737" w:rsidRPr="00090737" w:rsidRDefault="00090737" w:rsidP="000907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1.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Використовуючи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метод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найменшої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вартості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побудуємо перший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опорний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план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транспортної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задачі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90737" w:rsidRPr="00090737" w:rsidRDefault="00090737" w:rsidP="00090737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Суть методу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полягає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тому,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усієї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таблиці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вартостей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вибирають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найменшу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клітку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яка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їй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відповіда</w:t>
      </w:r>
      <w:proofErr w:type="gram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proofErr w:type="gram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поміщають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менше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чисел </w:t>
      </w:r>
      <w:proofErr w:type="spellStart"/>
      <w:r w:rsidRPr="0009073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a</w:t>
      </w:r>
      <w:r w:rsidRPr="00090737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або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bj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Поті</w:t>
      </w:r>
      <w:proofErr w:type="gram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</w:t>
      </w:r>
      <w:proofErr w:type="spellEnd"/>
      <w:proofErr w:type="gram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розгляду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виключають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або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рядок,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відповідн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ого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постачальник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запаси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якого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повністю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витрачені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або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стовпець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відповідн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ого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споживач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потреби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якого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повністю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задоволені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або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рядок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стовпець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якщо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витрачені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запаси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постачальника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задоволені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потреби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споживача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</w:t>
      </w:r>
      <w:proofErr w:type="gram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решти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таблиці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вартостей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знову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вибирають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найменшу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вартість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процес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розподілу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запасів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продовжують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поки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всі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запасів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не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будуть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розподілені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а потреби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задоволені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90737" w:rsidRPr="00090737" w:rsidRDefault="00090737" w:rsidP="009F0D7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Шуканий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елемент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дорівнює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4</w:t>
      </w:r>
    </w:p>
    <w:p w:rsidR="00090737" w:rsidRDefault="00090737" w:rsidP="000907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цього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елемента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запаси </w:t>
      </w:r>
      <w:proofErr w:type="spellStart"/>
      <w:proofErr w:type="gram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івні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150, потреби 170.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Оскільки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мінімальним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150, то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віднімаємо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його</w:t>
      </w:r>
      <w:proofErr w:type="spellEnd"/>
      <w:r w:rsidRPr="0009073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90737" w:rsidRDefault="00090737" w:rsidP="000907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ru-RU"/>
                </w:rPr>
                <m:t>11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ru-RU"/>
            </w:rPr>
            <m:t>=</m:t>
          </m:r>
          <m:r>
            <m:rPr>
              <m:nor/>
            </m:rP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en-US"/>
            </w:rPr>
            <m:t>min(150,170)=150</m:t>
          </m:r>
        </m:oMath>
      </m:oMathPara>
    </w:p>
    <w:tbl>
      <w:tblPr>
        <w:tblStyle w:val="TableGrid"/>
        <w:tblW w:w="0" w:type="auto"/>
        <w:tblLook w:val="04A0"/>
      </w:tblPr>
      <w:tblGrid>
        <w:gridCol w:w="1831"/>
        <w:gridCol w:w="1831"/>
        <w:gridCol w:w="1831"/>
        <w:gridCol w:w="1831"/>
        <w:gridCol w:w="1832"/>
        <w:gridCol w:w="1832"/>
      </w:tblGrid>
      <w:tr w:rsidR="009F0D7C" w:rsidTr="009F0D7C">
        <w:tc>
          <w:tcPr>
            <w:tcW w:w="1831" w:type="dxa"/>
          </w:tcPr>
          <w:p w:rsidR="009F0D7C" w:rsidRPr="009F0D7C" w:rsidRDefault="009F0D7C" w:rsidP="00090737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831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2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2" w:type="dxa"/>
          </w:tcPr>
          <w:p w:rsidR="009F0D7C" w:rsidRPr="009F0D7C" w:rsidRDefault="009F0D7C" w:rsidP="00090737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150-150=0</w:t>
            </w:r>
          </w:p>
        </w:tc>
      </w:tr>
      <w:tr w:rsidR="009F0D7C" w:rsidTr="009F0D7C">
        <w:tc>
          <w:tcPr>
            <w:tcW w:w="1831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831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31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31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832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832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240</w:t>
            </w:r>
          </w:p>
        </w:tc>
      </w:tr>
      <w:tr w:rsidR="009F0D7C" w:rsidTr="009F0D7C">
        <w:tc>
          <w:tcPr>
            <w:tcW w:w="1831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31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831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31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832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832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2050</w:t>
            </w:r>
          </w:p>
        </w:tc>
      </w:tr>
      <w:tr w:rsidR="009F0D7C" w:rsidTr="009F0D7C">
        <w:tc>
          <w:tcPr>
            <w:tcW w:w="1831" w:type="dxa"/>
          </w:tcPr>
          <w:p w:rsidR="009F0D7C" w:rsidRPr="009F0D7C" w:rsidRDefault="009F0D7C" w:rsidP="00090737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170-150=20</w:t>
            </w:r>
          </w:p>
        </w:tc>
        <w:tc>
          <w:tcPr>
            <w:tcW w:w="1831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150</w:t>
            </w:r>
          </w:p>
        </w:tc>
        <w:tc>
          <w:tcPr>
            <w:tcW w:w="1831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140</w:t>
            </w:r>
          </w:p>
        </w:tc>
        <w:tc>
          <w:tcPr>
            <w:tcW w:w="1831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180</w:t>
            </w:r>
          </w:p>
        </w:tc>
        <w:tc>
          <w:tcPr>
            <w:tcW w:w="1832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1800</w:t>
            </w:r>
          </w:p>
        </w:tc>
        <w:tc>
          <w:tcPr>
            <w:tcW w:w="1832" w:type="dxa"/>
          </w:tcPr>
          <w:p w:rsidR="009F0D7C" w:rsidRDefault="009F0D7C" w:rsidP="00090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</w:tbl>
    <w:p w:rsidR="009F0D7C" w:rsidRPr="009F0D7C" w:rsidRDefault="009F0D7C" w:rsidP="009F0D7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Шуканий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елемент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дорівнює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6</w:t>
      </w:r>
    </w:p>
    <w:p w:rsidR="00090737" w:rsidRDefault="009F0D7C" w:rsidP="009F0D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цього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елемента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запаси </w:t>
      </w:r>
      <w:proofErr w:type="spellStart"/>
      <w:proofErr w:type="gram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івні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2050, потреби 180.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Оскільки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мінімальним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180, то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віднімаємо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його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9F0D7C" w:rsidRDefault="009F0D7C" w:rsidP="009F0D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ru-RU"/>
                </w:rPr>
                <m:t>34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ru-RU"/>
            </w:rPr>
            <m:t>=</m:t>
          </m:r>
          <m:r>
            <m:rPr>
              <m:nor/>
            </m:rP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en-US"/>
            </w:rPr>
            <m:t>min(2050,180)=180</m:t>
          </m:r>
        </m:oMath>
      </m:oMathPara>
    </w:p>
    <w:tbl>
      <w:tblPr>
        <w:tblStyle w:val="TableGrid"/>
        <w:tblW w:w="0" w:type="auto"/>
        <w:tblLook w:val="04A0"/>
      </w:tblPr>
      <w:tblGrid>
        <w:gridCol w:w="1831"/>
        <w:gridCol w:w="1831"/>
        <w:gridCol w:w="1831"/>
        <w:gridCol w:w="1831"/>
        <w:gridCol w:w="1431"/>
        <w:gridCol w:w="2126"/>
      </w:tblGrid>
      <w:tr w:rsidR="009F0D7C" w:rsidTr="009F0D7C">
        <w:tc>
          <w:tcPr>
            <w:tcW w:w="1831" w:type="dxa"/>
          </w:tcPr>
          <w:p w:rsidR="009F0D7C" w:rsidRP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831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431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9F0D7C" w:rsidRP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9F0D7C" w:rsidTr="009F0D7C">
        <w:tc>
          <w:tcPr>
            <w:tcW w:w="1831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831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31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31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431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240</w:t>
            </w:r>
          </w:p>
        </w:tc>
      </w:tr>
      <w:tr w:rsidR="009F0D7C" w:rsidTr="009F0D7C">
        <w:tc>
          <w:tcPr>
            <w:tcW w:w="1831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31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831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31" w:type="dxa"/>
          </w:tcPr>
          <w:p w:rsidR="009F0D7C" w:rsidRPr="009F0D7C" w:rsidRDefault="009F0D7C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31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</w:tcPr>
          <w:p w:rsidR="009F0D7C" w:rsidRPr="009F0D7C" w:rsidRDefault="009F0D7C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2050</w:t>
            </w:r>
            <w:r w:rsidRPr="009F0D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-180=1870</w:t>
            </w:r>
          </w:p>
        </w:tc>
      </w:tr>
      <w:tr w:rsidR="009F0D7C" w:rsidTr="009F0D7C">
        <w:tc>
          <w:tcPr>
            <w:tcW w:w="1831" w:type="dxa"/>
          </w:tcPr>
          <w:p w:rsidR="009F0D7C" w:rsidRP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31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150</w:t>
            </w:r>
          </w:p>
        </w:tc>
        <w:tc>
          <w:tcPr>
            <w:tcW w:w="1831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140</w:t>
            </w:r>
          </w:p>
        </w:tc>
        <w:tc>
          <w:tcPr>
            <w:tcW w:w="1831" w:type="dxa"/>
          </w:tcPr>
          <w:p w:rsidR="009F0D7C" w:rsidRPr="009F0D7C" w:rsidRDefault="009F0D7C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180</w:t>
            </w:r>
            <w:r w:rsidRPr="009F0D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-180=0</w:t>
            </w:r>
          </w:p>
        </w:tc>
        <w:tc>
          <w:tcPr>
            <w:tcW w:w="1431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1800</w:t>
            </w:r>
          </w:p>
        </w:tc>
        <w:tc>
          <w:tcPr>
            <w:tcW w:w="2126" w:type="dxa"/>
          </w:tcPr>
          <w:p w:rsidR="009F0D7C" w:rsidRDefault="009F0D7C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</w:tbl>
    <w:p w:rsidR="009F0D7C" w:rsidRPr="009F0D7C" w:rsidRDefault="009F0D7C" w:rsidP="009F0D7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Шуканий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елемент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дорівнює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8</w:t>
      </w:r>
    </w:p>
    <w:p w:rsidR="009F0D7C" w:rsidRDefault="009F0D7C" w:rsidP="009F0D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цього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елемента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запаси </w:t>
      </w:r>
      <w:proofErr w:type="spellStart"/>
      <w:proofErr w:type="gram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івні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240, потреби 150.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Оскільки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мінімальним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150, то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віднімаємо</w:t>
      </w:r>
      <w:proofErr w:type="spellEnd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F0D7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його</w:t>
      </w:r>
      <w:proofErr w:type="spellEnd"/>
    </w:p>
    <w:p w:rsidR="009F0D7C" w:rsidRDefault="009F0D7C" w:rsidP="009F0D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ru-RU"/>
                </w:rPr>
                <m:t>22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ru-RU"/>
            </w:rPr>
            <m:t>=</m:t>
          </m:r>
          <m:r>
            <m:rPr>
              <m:nor/>
            </m:rP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en-US"/>
            </w:rPr>
            <m:t>min(240,150)=150</m:t>
          </m:r>
        </m:oMath>
      </m:oMathPara>
    </w:p>
    <w:tbl>
      <w:tblPr>
        <w:tblStyle w:val="TableGrid"/>
        <w:tblW w:w="0" w:type="auto"/>
        <w:tblLook w:val="04A0"/>
      </w:tblPr>
      <w:tblGrid>
        <w:gridCol w:w="1831"/>
        <w:gridCol w:w="1831"/>
        <w:gridCol w:w="1831"/>
        <w:gridCol w:w="1831"/>
        <w:gridCol w:w="1431"/>
        <w:gridCol w:w="2126"/>
      </w:tblGrid>
      <w:tr w:rsidR="00B76AA9" w:rsidTr="001508AE">
        <w:tc>
          <w:tcPr>
            <w:tcW w:w="1831" w:type="dxa"/>
          </w:tcPr>
          <w:p w:rsidR="00B76AA9" w:rsidRPr="009F0D7C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8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4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B76AA9" w:rsidRPr="009F0D7C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B76AA9" w:rsidTr="001508AE">
        <w:tc>
          <w:tcPr>
            <w:tcW w:w="18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831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4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240</w:t>
            </w:r>
            <w:r w:rsidRPr="00B76AA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-150=90</w:t>
            </w:r>
          </w:p>
        </w:tc>
      </w:tr>
      <w:tr w:rsidR="00B76AA9" w:rsidTr="001508AE">
        <w:tc>
          <w:tcPr>
            <w:tcW w:w="18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31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1870</w:t>
            </w:r>
          </w:p>
        </w:tc>
      </w:tr>
      <w:tr w:rsidR="00B76AA9" w:rsidTr="001508AE">
        <w:tc>
          <w:tcPr>
            <w:tcW w:w="1831" w:type="dxa"/>
          </w:tcPr>
          <w:p w:rsidR="00B76AA9" w:rsidRPr="009F0D7C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31" w:type="dxa"/>
          </w:tcPr>
          <w:p w:rsidR="00B76AA9" w:rsidRPr="00B76AA9" w:rsidRDefault="00B76AA9" w:rsidP="00B76AA9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150</w:t>
            </w:r>
            <w:r w:rsidRPr="00B76AA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5</w:t>
            </w:r>
            <w:r w:rsidRPr="00B76AA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0=0</w:t>
            </w:r>
          </w:p>
        </w:tc>
        <w:tc>
          <w:tcPr>
            <w:tcW w:w="18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140</w:t>
            </w:r>
          </w:p>
        </w:tc>
        <w:tc>
          <w:tcPr>
            <w:tcW w:w="1831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1800</w:t>
            </w:r>
          </w:p>
        </w:tc>
        <w:tc>
          <w:tcPr>
            <w:tcW w:w="2126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</w:tbl>
    <w:p w:rsidR="00B76AA9" w:rsidRPr="00B76AA9" w:rsidRDefault="00B76AA9" w:rsidP="00B76AA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Шуканий</w:t>
      </w:r>
      <w:proofErr w:type="spellEnd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елемент</w:t>
      </w:r>
      <w:proofErr w:type="spellEnd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дорівнює</w:t>
      </w:r>
      <w:proofErr w:type="spellEnd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8</w:t>
      </w:r>
    </w:p>
    <w:p w:rsidR="00B76AA9" w:rsidRDefault="00B76AA9" w:rsidP="00B76A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proofErr w:type="spellStart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цього</w:t>
      </w:r>
      <w:proofErr w:type="spellEnd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елемента</w:t>
      </w:r>
      <w:proofErr w:type="spellEnd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запаси </w:t>
      </w:r>
      <w:proofErr w:type="spellStart"/>
      <w:proofErr w:type="gramStart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івні</w:t>
      </w:r>
      <w:proofErr w:type="spellEnd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1870 </w:t>
      </w:r>
      <w:proofErr w:type="spellStart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році</w:t>
      </w:r>
      <w:proofErr w:type="spellEnd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потреби 20. </w:t>
      </w:r>
      <w:proofErr w:type="spellStart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Оскільки</w:t>
      </w:r>
      <w:proofErr w:type="spellEnd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мінімальним</w:t>
      </w:r>
      <w:proofErr w:type="spellEnd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</w:t>
      </w:r>
      <w:proofErr w:type="spellEnd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20, то </w:t>
      </w:r>
      <w:proofErr w:type="spellStart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віднімаємо</w:t>
      </w:r>
      <w:proofErr w:type="spellEnd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його</w:t>
      </w:r>
      <w:proofErr w:type="spellEnd"/>
      <w:r w:rsidRPr="00B76AA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B76AA9" w:rsidRDefault="00B76AA9" w:rsidP="00B76A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ru-RU"/>
                </w:rPr>
                <m:t>31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ru-RU"/>
            </w:rPr>
            <m:t>=</m:t>
          </m:r>
          <m:r>
            <m:rPr>
              <m:nor/>
            </m:rP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en-US"/>
            </w:rPr>
            <m:t>min(1870,20)=20</m:t>
          </m:r>
        </m:oMath>
      </m:oMathPara>
    </w:p>
    <w:tbl>
      <w:tblPr>
        <w:tblStyle w:val="TableGrid"/>
        <w:tblW w:w="0" w:type="auto"/>
        <w:tblLook w:val="04A0"/>
      </w:tblPr>
      <w:tblGrid>
        <w:gridCol w:w="1831"/>
        <w:gridCol w:w="1831"/>
        <w:gridCol w:w="1831"/>
        <w:gridCol w:w="1831"/>
        <w:gridCol w:w="1431"/>
        <w:gridCol w:w="2126"/>
      </w:tblGrid>
      <w:tr w:rsidR="00B76AA9" w:rsidTr="001508AE">
        <w:tc>
          <w:tcPr>
            <w:tcW w:w="1831" w:type="dxa"/>
          </w:tcPr>
          <w:p w:rsidR="00B76AA9" w:rsidRPr="009F0D7C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8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431" w:type="dxa"/>
          </w:tcPr>
          <w:p w:rsid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B76AA9" w:rsidRPr="009F0D7C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B76AA9" w:rsidTr="001508AE">
        <w:tc>
          <w:tcPr>
            <w:tcW w:w="1831" w:type="dxa"/>
          </w:tcPr>
          <w:p w:rsidR="00B76AA9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31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31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431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90</w:t>
            </w:r>
          </w:p>
        </w:tc>
      </w:tr>
      <w:tr w:rsidR="00B76AA9" w:rsidTr="001508AE">
        <w:tc>
          <w:tcPr>
            <w:tcW w:w="1831" w:type="dxa"/>
          </w:tcPr>
          <w:p w:rsidR="00B76AA9" w:rsidRPr="00B22C58" w:rsidRDefault="00B76AA9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B22C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31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31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31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</w:tcPr>
          <w:p w:rsidR="00B76AA9" w:rsidRPr="00B22C58" w:rsidRDefault="00B76AA9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B22C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1870</w:t>
            </w:r>
            <w:r w:rsidR="00B22C58" w:rsidRPr="00B22C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-20=1850</w:t>
            </w:r>
          </w:p>
        </w:tc>
      </w:tr>
      <w:tr w:rsidR="00B76AA9" w:rsidTr="001508AE">
        <w:tc>
          <w:tcPr>
            <w:tcW w:w="1831" w:type="dxa"/>
          </w:tcPr>
          <w:p w:rsidR="00B76AA9" w:rsidRPr="00B22C58" w:rsidRDefault="00B76AA9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B22C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20</w:t>
            </w:r>
            <w:r w:rsidR="00B22C58" w:rsidRPr="00B22C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-20=0</w:t>
            </w:r>
          </w:p>
        </w:tc>
        <w:tc>
          <w:tcPr>
            <w:tcW w:w="1831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831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140</w:t>
            </w:r>
          </w:p>
        </w:tc>
        <w:tc>
          <w:tcPr>
            <w:tcW w:w="1831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31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1800</w:t>
            </w:r>
          </w:p>
        </w:tc>
        <w:tc>
          <w:tcPr>
            <w:tcW w:w="2126" w:type="dxa"/>
          </w:tcPr>
          <w:p w:rsidR="00B76AA9" w:rsidRPr="00B76AA9" w:rsidRDefault="00B76AA9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</w:tbl>
    <w:p w:rsidR="00B22C58" w:rsidRPr="00B22C58" w:rsidRDefault="00B22C58" w:rsidP="00B22C5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Шуканий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елемент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дорівнює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10</w:t>
      </w:r>
    </w:p>
    <w:p w:rsidR="00B76AA9" w:rsidRPr="00B22C58" w:rsidRDefault="00B22C58" w:rsidP="00B22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цього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елемента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запаси </w:t>
      </w:r>
      <w:proofErr w:type="spellStart"/>
      <w:proofErr w:type="gram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івні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90, потреби 140.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Оскільки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мінімальним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90, то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віднімаємо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його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B76AA9" w:rsidRDefault="00B22C58" w:rsidP="00B76A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ru-RU"/>
                </w:rPr>
                <m:t>23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ru-RU"/>
            </w:rPr>
            <m:t>=</m:t>
          </m:r>
          <m:r>
            <m:rPr>
              <m:nor/>
            </m:rP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en-US"/>
            </w:rPr>
            <m:t>min(90,140)=90</m:t>
          </m:r>
        </m:oMath>
      </m:oMathPara>
    </w:p>
    <w:tbl>
      <w:tblPr>
        <w:tblStyle w:val="TableGrid"/>
        <w:tblW w:w="0" w:type="auto"/>
        <w:tblLook w:val="04A0"/>
      </w:tblPr>
      <w:tblGrid>
        <w:gridCol w:w="1831"/>
        <w:gridCol w:w="1831"/>
        <w:gridCol w:w="1831"/>
        <w:gridCol w:w="1831"/>
        <w:gridCol w:w="1431"/>
        <w:gridCol w:w="2126"/>
      </w:tblGrid>
      <w:tr w:rsidR="00B22C58" w:rsidTr="001508AE">
        <w:tc>
          <w:tcPr>
            <w:tcW w:w="1831" w:type="dxa"/>
          </w:tcPr>
          <w:p w:rsidR="00B22C58" w:rsidRPr="009F0D7C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831" w:type="dxa"/>
          </w:tcPr>
          <w:p w:rsidR="00B22C58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B22C58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B22C58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431" w:type="dxa"/>
          </w:tcPr>
          <w:p w:rsidR="00B22C58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B22C58" w:rsidRPr="009F0D7C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B22C58" w:rsidTr="001508AE">
        <w:tc>
          <w:tcPr>
            <w:tcW w:w="1831" w:type="dxa"/>
          </w:tcPr>
          <w:p w:rsidR="00B22C58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B22C58" w:rsidRPr="00B76AA9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31" w:type="dxa"/>
          </w:tcPr>
          <w:p w:rsidR="00B22C58" w:rsidRPr="00B22C58" w:rsidRDefault="00B22C58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B22C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31" w:type="dxa"/>
          </w:tcPr>
          <w:p w:rsidR="00B22C58" w:rsidRPr="00B76AA9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431" w:type="dxa"/>
          </w:tcPr>
          <w:p w:rsidR="00B22C58" w:rsidRPr="00B76AA9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</w:tcPr>
          <w:p w:rsidR="00B22C58" w:rsidRPr="00B22C58" w:rsidRDefault="00B22C58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B22C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90</w:t>
            </w:r>
            <w:r w:rsidRPr="00B22C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-90=0</w:t>
            </w:r>
          </w:p>
        </w:tc>
      </w:tr>
      <w:tr w:rsidR="00B22C58" w:rsidTr="001508AE">
        <w:tc>
          <w:tcPr>
            <w:tcW w:w="1831" w:type="dxa"/>
          </w:tcPr>
          <w:p w:rsidR="00B22C58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31" w:type="dxa"/>
          </w:tcPr>
          <w:p w:rsidR="00B22C58" w:rsidRPr="00B76AA9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B22C58" w:rsidRPr="00B76AA9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31" w:type="dxa"/>
          </w:tcPr>
          <w:p w:rsidR="00B22C58" w:rsidRPr="00B76AA9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31" w:type="dxa"/>
          </w:tcPr>
          <w:p w:rsidR="00B22C58" w:rsidRPr="00B76AA9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</w:tcPr>
          <w:p w:rsidR="00B22C58" w:rsidRPr="00B76AA9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1850</w:t>
            </w:r>
          </w:p>
        </w:tc>
      </w:tr>
      <w:tr w:rsidR="00B22C58" w:rsidTr="001508AE">
        <w:tc>
          <w:tcPr>
            <w:tcW w:w="1831" w:type="dxa"/>
          </w:tcPr>
          <w:p w:rsidR="00B22C58" w:rsidRPr="009F0D7C" w:rsidRDefault="00B22C58" w:rsidP="00B22C5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831" w:type="dxa"/>
          </w:tcPr>
          <w:p w:rsidR="00B22C58" w:rsidRPr="00B76AA9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831" w:type="dxa"/>
          </w:tcPr>
          <w:p w:rsidR="00B22C58" w:rsidRPr="00B22C58" w:rsidRDefault="00B22C58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B22C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140</w:t>
            </w:r>
            <w:r w:rsidRPr="00B22C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-90=50</w:t>
            </w:r>
          </w:p>
        </w:tc>
        <w:tc>
          <w:tcPr>
            <w:tcW w:w="1831" w:type="dxa"/>
          </w:tcPr>
          <w:p w:rsidR="00B22C58" w:rsidRPr="00B76AA9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31" w:type="dxa"/>
          </w:tcPr>
          <w:p w:rsidR="00B22C58" w:rsidRPr="00B76AA9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1800</w:t>
            </w:r>
          </w:p>
        </w:tc>
        <w:tc>
          <w:tcPr>
            <w:tcW w:w="2126" w:type="dxa"/>
          </w:tcPr>
          <w:p w:rsidR="00B22C58" w:rsidRPr="00B76AA9" w:rsidRDefault="00B22C58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</w:tbl>
    <w:p w:rsidR="00B22C58" w:rsidRPr="00B22C58" w:rsidRDefault="00B22C58" w:rsidP="00B22C5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Шуканий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елемент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дорівнює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14</w:t>
      </w:r>
    </w:p>
    <w:p w:rsidR="00B22C58" w:rsidRPr="00B22C58" w:rsidRDefault="00B22C58" w:rsidP="00B22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цього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елемента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запаси </w:t>
      </w:r>
      <w:proofErr w:type="spellStart"/>
      <w:proofErr w:type="gram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івні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1850 потреби 50.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Оскільки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мінімальним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50, то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віднімаємо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його</w:t>
      </w:r>
      <w:proofErr w:type="spellEnd"/>
      <w:r w:rsidRPr="00B22C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B22C58" w:rsidRDefault="00733850" w:rsidP="00B76A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ru-RU"/>
                </w:rPr>
                <m:t>33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ru-RU"/>
            </w:rPr>
            <m:t>=</m:t>
          </m:r>
          <m:r>
            <m:rPr>
              <m:nor/>
            </m:rP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en-US"/>
            </w:rPr>
            <m:t>min(1850,50)=50</m:t>
          </m:r>
        </m:oMath>
      </m:oMathPara>
    </w:p>
    <w:tbl>
      <w:tblPr>
        <w:tblStyle w:val="TableGrid"/>
        <w:tblW w:w="0" w:type="auto"/>
        <w:tblLook w:val="04A0"/>
      </w:tblPr>
      <w:tblGrid>
        <w:gridCol w:w="1831"/>
        <w:gridCol w:w="1831"/>
        <w:gridCol w:w="1831"/>
        <w:gridCol w:w="1831"/>
        <w:gridCol w:w="1431"/>
        <w:gridCol w:w="2126"/>
      </w:tblGrid>
      <w:tr w:rsidR="00733850" w:rsidTr="001508AE">
        <w:tc>
          <w:tcPr>
            <w:tcW w:w="1831" w:type="dxa"/>
          </w:tcPr>
          <w:p w:rsidR="00733850" w:rsidRPr="009F0D7C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831" w:type="dxa"/>
          </w:tcPr>
          <w:p w:rsidR="00733850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733850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733850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431" w:type="dxa"/>
          </w:tcPr>
          <w:p w:rsidR="00733850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733850" w:rsidRPr="009F0D7C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733850" w:rsidTr="001508AE">
        <w:tc>
          <w:tcPr>
            <w:tcW w:w="1831" w:type="dxa"/>
          </w:tcPr>
          <w:p w:rsidR="00733850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733850" w:rsidRPr="00B76AA9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31" w:type="dxa"/>
          </w:tcPr>
          <w:p w:rsidR="00733850" w:rsidRPr="00733850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3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31" w:type="dxa"/>
          </w:tcPr>
          <w:p w:rsidR="00733850" w:rsidRPr="00733850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3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431" w:type="dxa"/>
          </w:tcPr>
          <w:p w:rsidR="00733850" w:rsidRPr="00733850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3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</w:tcPr>
          <w:p w:rsidR="00733850" w:rsidRPr="00733850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3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733850" w:rsidTr="001508AE">
        <w:tc>
          <w:tcPr>
            <w:tcW w:w="1831" w:type="dxa"/>
          </w:tcPr>
          <w:p w:rsidR="00733850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31" w:type="dxa"/>
          </w:tcPr>
          <w:p w:rsidR="00733850" w:rsidRPr="00B76AA9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733850" w:rsidRPr="00733850" w:rsidRDefault="00733850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7338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31" w:type="dxa"/>
          </w:tcPr>
          <w:p w:rsidR="00733850" w:rsidRPr="00733850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3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31" w:type="dxa"/>
          </w:tcPr>
          <w:p w:rsidR="00733850" w:rsidRPr="00733850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3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</w:tcPr>
          <w:p w:rsidR="00733850" w:rsidRPr="00733850" w:rsidRDefault="00733850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7338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1850</w:t>
            </w:r>
            <w:r w:rsidRPr="007338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-50=1800</w:t>
            </w:r>
          </w:p>
        </w:tc>
      </w:tr>
      <w:tr w:rsidR="00733850" w:rsidTr="001508AE">
        <w:tc>
          <w:tcPr>
            <w:tcW w:w="1831" w:type="dxa"/>
          </w:tcPr>
          <w:p w:rsidR="00733850" w:rsidRPr="009F0D7C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831" w:type="dxa"/>
          </w:tcPr>
          <w:p w:rsidR="00733850" w:rsidRPr="00B76AA9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831" w:type="dxa"/>
          </w:tcPr>
          <w:p w:rsidR="00733850" w:rsidRPr="00733850" w:rsidRDefault="00733850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7338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50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-50=0</w:t>
            </w:r>
          </w:p>
        </w:tc>
        <w:tc>
          <w:tcPr>
            <w:tcW w:w="1831" w:type="dxa"/>
          </w:tcPr>
          <w:p w:rsidR="00733850" w:rsidRPr="00733850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3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31" w:type="dxa"/>
          </w:tcPr>
          <w:p w:rsidR="00733850" w:rsidRPr="00733850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3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1800</w:t>
            </w:r>
          </w:p>
        </w:tc>
        <w:tc>
          <w:tcPr>
            <w:tcW w:w="2126" w:type="dxa"/>
          </w:tcPr>
          <w:p w:rsidR="00733850" w:rsidRPr="00733850" w:rsidRDefault="00733850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3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</w:tbl>
    <w:p w:rsidR="0048516B" w:rsidRPr="0048516B" w:rsidRDefault="0048516B" w:rsidP="0048516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Шуканий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елемент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дорівнює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0</w:t>
      </w:r>
    </w:p>
    <w:p w:rsidR="00733850" w:rsidRDefault="0048516B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цього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елемента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запаси </w:t>
      </w:r>
      <w:proofErr w:type="spellStart"/>
      <w:proofErr w:type="gram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івні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1800, потреби 1800.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Оскільки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мінімальним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1800, то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віднімаємо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його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48516B" w:rsidRDefault="0048516B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ru-RU"/>
                </w:rPr>
                <m:t>35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ru-RU"/>
            </w:rPr>
            <m:t>=</m:t>
          </m:r>
          <m:r>
            <m:rPr>
              <m:nor/>
            </m:rP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en-US"/>
            </w:rPr>
            <m:t>min(1800,1800)=0</m:t>
          </m:r>
        </m:oMath>
      </m:oMathPara>
    </w:p>
    <w:tbl>
      <w:tblPr>
        <w:tblStyle w:val="TableGrid"/>
        <w:tblW w:w="11023" w:type="dxa"/>
        <w:tblLook w:val="04A0"/>
      </w:tblPr>
      <w:tblGrid>
        <w:gridCol w:w="1831"/>
        <w:gridCol w:w="1831"/>
        <w:gridCol w:w="1831"/>
        <w:gridCol w:w="1419"/>
        <w:gridCol w:w="1985"/>
        <w:gridCol w:w="2126"/>
      </w:tblGrid>
      <w:tr w:rsidR="0048516B" w:rsidTr="0048516B">
        <w:tc>
          <w:tcPr>
            <w:tcW w:w="1831" w:type="dxa"/>
          </w:tcPr>
          <w:p w:rsidR="0048516B" w:rsidRPr="009F0D7C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831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419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985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48516B" w:rsidRPr="009F0D7C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F0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48516B" w:rsidTr="0048516B">
        <w:tc>
          <w:tcPr>
            <w:tcW w:w="1831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48516B" w:rsidRPr="00B76AA9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31" w:type="dxa"/>
          </w:tcPr>
          <w:p w:rsidR="0048516B" w:rsidRPr="00733850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3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419" w:type="dxa"/>
          </w:tcPr>
          <w:p w:rsidR="0048516B" w:rsidRPr="00733850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3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985" w:type="dxa"/>
          </w:tcPr>
          <w:p w:rsidR="0048516B" w:rsidRPr="00733850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3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</w:tcPr>
          <w:p w:rsidR="0048516B" w:rsidRPr="00733850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3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48516B" w:rsidTr="0048516B">
        <w:tc>
          <w:tcPr>
            <w:tcW w:w="1831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31" w:type="dxa"/>
          </w:tcPr>
          <w:p w:rsidR="0048516B" w:rsidRPr="00B76AA9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831" w:type="dxa"/>
          </w:tcPr>
          <w:p w:rsidR="0048516B" w:rsidRP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85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419" w:type="dxa"/>
          </w:tcPr>
          <w:p w:rsidR="0048516B" w:rsidRP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85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5" w:type="dxa"/>
          </w:tcPr>
          <w:p w:rsidR="0048516B" w:rsidRPr="0048516B" w:rsidRDefault="0048516B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4851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</w:tcPr>
          <w:p w:rsidR="0048516B" w:rsidRPr="0048516B" w:rsidRDefault="0048516B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4851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1800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-1800=0</w:t>
            </w:r>
          </w:p>
        </w:tc>
      </w:tr>
      <w:tr w:rsidR="0048516B" w:rsidTr="0048516B">
        <w:tc>
          <w:tcPr>
            <w:tcW w:w="1831" w:type="dxa"/>
          </w:tcPr>
          <w:p w:rsidR="0048516B" w:rsidRPr="009F0D7C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831" w:type="dxa"/>
          </w:tcPr>
          <w:p w:rsidR="0048516B" w:rsidRPr="00B76AA9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76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831" w:type="dxa"/>
          </w:tcPr>
          <w:p w:rsidR="0048516B" w:rsidRP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85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19" w:type="dxa"/>
          </w:tcPr>
          <w:p w:rsidR="0048516B" w:rsidRP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85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985" w:type="dxa"/>
          </w:tcPr>
          <w:p w:rsidR="0048516B" w:rsidRPr="0048516B" w:rsidRDefault="0048516B" w:rsidP="001508A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4851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1800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-1800=0</w:t>
            </w:r>
          </w:p>
        </w:tc>
        <w:tc>
          <w:tcPr>
            <w:tcW w:w="2126" w:type="dxa"/>
          </w:tcPr>
          <w:p w:rsidR="0048516B" w:rsidRP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85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</w:tbl>
    <w:p w:rsidR="0048516B" w:rsidRDefault="0048516B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48516B" w:rsidRDefault="0048516B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Y="375"/>
        <w:tblW w:w="0" w:type="auto"/>
        <w:tblLook w:val="04A0"/>
      </w:tblPr>
      <w:tblGrid>
        <w:gridCol w:w="1569"/>
        <w:gridCol w:w="1569"/>
        <w:gridCol w:w="1570"/>
        <w:gridCol w:w="1570"/>
        <w:gridCol w:w="1570"/>
        <w:gridCol w:w="1570"/>
        <w:gridCol w:w="1570"/>
      </w:tblGrid>
      <w:tr w:rsidR="0048516B" w:rsidTr="001508AE">
        <w:tc>
          <w:tcPr>
            <w:tcW w:w="1569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569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запаси</w:t>
            </w:r>
          </w:p>
        </w:tc>
      </w:tr>
      <w:tr w:rsidR="0048516B" w:rsidTr="001508AE">
        <w:tc>
          <w:tcPr>
            <w:tcW w:w="1569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569" w:type="dxa"/>
          </w:tcPr>
          <w:p w:rsidR="0048516B" w:rsidRP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(150)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150</w:t>
            </w:r>
          </w:p>
        </w:tc>
      </w:tr>
      <w:tr w:rsidR="0048516B" w:rsidTr="001508AE">
        <w:tc>
          <w:tcPr>
            <w:tcW w:w="1569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569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1570" w:type="dxa"/>
          </w:tcPr>
          <w:p w:rsidR="0048516B" w:rsidRP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(150)</w:t>
            </w:r>
          </w:p>
        </w:tc>
        <w:tc>
          <w:tcPr>
            <w:tcW w:w="1570" w:type="dxa"/>
          </w:tcPr>
          <w:p w:rsidR="0048516B" w:rsidRP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(90)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11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240</w:t>
            </w:r>
          </w:p>
        </w:tc>
      </w:tr>
      <w:tr w:rsidR="0048516B" w:rsidTr="001508AE">
        <w:tc>
          <w:tcPr>
            <w:tcW w:w="1569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569" w:type="dxa"/>
          </w:tcPr>
          <w:p w:rsidR="0048516B" w:rsidRP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(20)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16</w:t>
            </w:r>
          </w:p>
        </w:tc>
        <w:tc>
          <w:tcPr>
            <w:tcW w:w="1570" w:type="dxa"/>
          </w:tcPr>
          <w:p w:rsidR="0048516B" w:rsidRP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(50)</w:t>
            </w:r>
          </w:p>
        </w:tc>
        <w:tc>
          <w:tcPr>
            <w:tcW w:w="1570" w:type="dxa"/>
          </w:tcPr>
          <w:p w:rsidR="0048516B" w:rsidRP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(180)</w:t>
            </w:r>
          </w:p>
        </w:tc>
        <w:tc>
          <w:tcPr>
            <w:tcW w:w="1570" w:type="dxa"/>
          </w:tcPr>
          <w:p w:rsidR="0048516B" w:rsidRP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(1800)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2050</w:t>
            </w:r>
          </w:p>
        </w:tc>
      </w:tr>
      <w:tr w:rsidR="0048516B" w:rsidTr="001508AE">
        <w:tc>
          <w:tcPr>
            <w:tcW w:w="1569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Потреби</w:t>
            </w:r>
          </w:p>
        </w:tc>
        <w:tc>
          <w:tcPr>
            <w:tcW w:w="1569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170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150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140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180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1800</w:t>
            </w:r>
          </w:p>
        </w:tc>
        <w:tc>
          <w:tcPr>
            <w:tcW w:w="1570" w:type="dxa"/>
          </w:tcPr>
          <w:p w:rsidR="0048516B" w:rsidRDefault="0048516B" w:rsidP="001508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48516B" w:rsidRDefault="0048516B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48516B" w:rsidRDefault="0048516B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48516B" w:rsidRPr="0048516B" w:rsidRDefault="0048516B" w:rsidP="0048516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результаті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отримано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перший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опорний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план,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який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допустимим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оскільки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вс</w:t>
      </w:r>
      <w:proofErr w:type="gram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вантажі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баз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вивезені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потреба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магазинів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задоволена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а план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відповідає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системі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обмежень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транспортної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задачі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48516B" w:rsidRDefault="0048516B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48516B" w:rsidRPr="0048516B" w:rsidRDefault="0048516B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proofErr w:type="spellStart"/>
      <w:proofErr w:type="gram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ідрахуємо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число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зайнятих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клітин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таблиці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їх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7, а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має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бути </w:t>
      </w:r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</w:t>
      </w:r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+ </w:t>
      </w:r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- 1 = 7.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Отже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опорний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план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невироджених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48516B" w:rsidRDefault="0048516B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Значення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цільової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ункції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цього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опорного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плану</w:t>
      </w:r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48516B" w:rsidRDefault="0048516B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en-US"/>
            </w:rPr>
            <m:t>=4*150+8*150+10*90+8*20+14*50+6*180+0*1800=4640</m:t>
          </m:r>
        </m:oMath>
      </m:oMathPara>
    </w:p>
    <w:p w:rsidR="0048516B" w:rsidRDefault="0048516B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48516B" w:rsidRPr="0048516B" w:rsidRDefault="0048516B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851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Етап</w:t>
      </w:r>
      <w:proofErr w:type="spellEnd"/>
      <w:r w:rsidRPr="004851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4851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Pr="004851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. </w:t>
      </w:r>
      <w:proofErr w:type="spellStart"/>
      <w:r w:rsidRPr="004851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Поліпшення</w:t>
      </w:r>
      <w:proofErr w:type="spellEnd"/>
      <w:r w:rsidRPr="004851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4851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опорного</w:t>
      </w:r>
      <w:proofErr w:type="gramEnd"/>
      <w:r w:rsidRPr="004851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плану</w:t>
      </w:r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48516B" w:rsidRDefault="0048516B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Перевіримо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оптимальність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опорного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плану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Знайдемо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попередні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потенціали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</w:t>
      </w:r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proofErr w:type="gram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j</w:t>
      </w:r>
      <w:proofErr w:type="spellEnd"/>
      <w:proofErr w:type="gram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по</w:t>
      </w:r>
      <w:proofErr w:type="spellEnd"/>
      <w:proofErr w:type="gram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зайнятих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клітинам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таблиці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в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яких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</w:t>
      </w:r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+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j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=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</w:t>
      </w:r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ij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вважаючи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що</w:t>
      </w:r>
      <w:proofErr w:type="spellEnd"/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u</w:t>
      </w:r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1</w:t>
      </w:r>
      <w:r w:rsidRPr="0048516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= 0</w:t>
      </w:r>
    </w:p>
    <w:p w:rsidR="0048516B" w:rsidRDefault="0048516B" w:rsidP="0048516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u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1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+ 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1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= 4;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0 + 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1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= 4;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1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= 4</w:t>
      </w:r>
      <w:r w:rsidRPr="0048516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u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3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+ 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1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= 8;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 + u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3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= 8;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u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3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= 4</w:t>
      </w:r>
      <w:r w:rsidRPr="0048516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u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3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+ 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3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= 14; </w:t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 + 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3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= 14;</w:t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3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= 10</w:t>
      </w:r>
      <w:r w:rsidRPr="0048516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u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2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+ 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3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= 10; </w:t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10 + u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2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= 10; </w:t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u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2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= 0</w:t>
      </w:r>
      <w:r w:rsidRPr="0048516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u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2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+ 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2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= 8; </w:t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0 + 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2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= 8; </w:t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2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= 8</w:t>
      </w:r>
      <w:r w:rsidRPr="0048516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u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3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+ 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4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= 6; </w:t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 + 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4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= 6;</w:t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4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= 2</w:t>
      </w:r>
      <w:r w:rsidRPr="0048516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u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3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+ 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5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= 0; </w:t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 + 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5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= 0; </w:t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="00997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ab/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5</w:t>
      </w:r>
      <w:r w:rsidRPr="004851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= -4</w:t>
      </w:r>
    </w:p>
    <w:tbl>
      <w:tblPr>
        <w:tblStyle w:val="TableGrid"/>
        <w:tblpPr w:leftFromText="180" w:rightFromText="180" w:vertAnchor="text" w:horzAnchor="margin" w:tblpX="392" w:tblpY="375"/>
        <w:tblW w:w="0" w:type="auto"/>
        <w:tblLook w:val="04A0"/>
      </w:tblPr>
      <w:tblGrid>
        <w:gridCol w:w="1569"/>
        <w:gridCol w:w="1569"/>
        <w:gridCol w:w="1570"/>
        <w:gridCol w:w="1570"/>
        <w:gridCol w:w="1570"/>
        <w:gridCol w:w="1570"/>
      </w:tblGrid>
      <w:tr w:rsidR="00997AB2" w:rsidTr="00997AB2">
        <w:tc>
          <w:tcPr>
            <w:tcW w:w="1569" w:type="dxa"/>
          </w:tcPr>
          <w:p w:rsid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569" w:type="dxa"/>
          </w:tcPr>
          <w:p w:rsidR="00997AB2" w:rsidRP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8516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v</w:t>
            </w:r>
            <w:r w:rsidRPr="0048516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=4</w:t>
            </w:r>
          </w:p>
        </w:tc>
        <w:tc>
          <w:tcPr>
            <w:tcW w:w="1570" w:type="dxa"/>
          </w:tcPr>
          <w:p w:rsid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516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v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=8</w:t>
            </w:r>
          </w:p>
        </w:tc>
        <w:tc>
          <w:tcPr>
            <w:tcW w:w="1570" w:type="dxa"/>
          </w:tcPr>
          <w:p w:rsid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516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v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=10</w:t>
            </w:r>
          </w:p>
        </w:tc>
        <w:tc>
          <w:tcPr>
            <w:tcW w:w="1570" w:type="dxa"/>
          </w:tcPr>
          <w:p w:rsid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516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v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=2</w:t>
            </w:r>
          </w:p>
        </w:tc>
        <w:tc>
          <w:tcPr>
            <w:tcW w:w="1570" w:type="dxa"/>
          </w:tcPr>
          <w:p w:rsid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516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v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=-4</w:t>
            </w:r>
          </w:p>
        </w:tc>
      </w:tr>
      <w:tr w:rsidR="00997AB2" w:rsidTr="00997AB2">
        <w:tc>
          <w:tcPr>
            <w:tcW w:w="1569" w:type="dxa"/>
          </w:tcPr>
          <w:p w:rsidR="00997AB2" w:rsidRP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8516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u</w:t>
            </w:r>
            <w:r w:rsidRPr="0048516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=0</w:t>
            </w:r>
          </w:p>
        </w:tc>
        <w:tc>
          <w:tcPr>
            <w:tcW w:w="1569" w:type="dxa"/>
          </w:tcPr>
          <w:p w:rsidR="00997AB2" w:rsidRPr="0048516B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]</w:t>
            </w:r>
          </w:p>
        </w:tc>
        <w:tc>
          <w:tcPr>
            <w:tcW w:w="1570" w:type="dxa"/>
          </w:tcPr>
          <w:p w:rsid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1570" w:type="dxa"/>
          </w:tcPr>
          <w:p w:rsid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</w:p>
        </w:tc>
        <w:tc>
          <w:tcPr>
            <w:tcW w:w="1570" w:type="dxa"/>
          </w:tcPr>
          <w:p w:rsid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1570" w:type="dxa"/>
          </w:tcPr>
          <w:p w:rsid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</w:tr>
      <w:tr w:rsidR="00997AB2" w:rsidTr="00997AB2">
        <w:tc>
          <w:tcPr>
            <w:tcW w:w="1569" w:type="dxa"/>
          </w:tcPr>
          <w:p w:rsid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516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u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=0</w:t>
            </w:r>
          </w:p>
        </w:tc>
        <w:tc>
          <w:tcPr>
            <w:tcW w:w="1569" w:type="dxa"/>
          </w:tcPr>
          <w:p w:rsid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1570" w:type="dxa"/>
          </w:tcPr>
          <w:p w:rsidR="00997AB2" w:rsidRPr="0048516B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]</w:t>
            </w:r>
          </w:p>
        </w:tc>
        <w:tc>
          <w:tcPr>
            <w:tcW w:w="1570" w:type="dxa"/>
          </w:tcPr>
          <w:p w:rsidR="00997AB2" w:rsidRPr="0048516B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]</w:t>
            </w:r>
          </w:p>
        </w:tc>
        <w:tc>
          <w:tcPr>
            <w:tcW w:w="1570" w:type="dxa"/>
          </w:tcPr>
          <w:p w:rsid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11</w:t>
            </w:r>
          </w:p>
        </w:tc>
        <w:tc>
          <w:tcPr>
            <w:tcW w:w="1570" w:type="dxa"/>
          </w:tcPr>
          <w:p w:rsid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</w:tr>
      <w:tr w:rsidR="00997AB2" w:rsidTr="00997AB2">
        <w:tc>
          <w:tcPr>
            <w:tcW w:w="1569" w:type="dxa"/>
          </w:tcPr>
          <w:p w:rsid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516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u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=0</w:t>
            </w:r>
          </w:p>
        </w:tc>
        <w:tc>
          <w:tcPr>
            <w:tcW w:w="1569" w:type="dxa"/>
          </w:tcPr>
          <w:p w:rsidR="00997AB2" w:rsidRPr="0048516B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]</w:t>
            </w:r>
          </w:p>
        </w:tc>
        <w:tc>
          <w:tcPr>
            <w:tcW w:w="1570" w:type="dxa"/>
          </w:tcPr>
          <w:p w:rsidR="00997AB2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16</w:t>
            </w:r>
          </w:p>
        </w:tc>
        <w:tc>
          <w:tcPr>
            <w:tcW w:w="1570" w:type="dxa"/>
          </w:tcPr>
          <w:p w:rsidR="00997AB2" w:rsidRPr="0048516B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]</w:t>
            </w:r>
          </w:p>
        </w:tc>
        <w:tc>
          <w:tcPr>
            <w:tcW w:w="1570" w:type="dxa"/>
          </w:tcPr>
          <w:p w:rsidR="00997AB2" w:rsidRPr="0048516B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]</w:t>
            </w:r>
          </w:p>
        </w:tc>
        <w:tc>
          <w:tcPr>
            <w:tcW w:w="1570" w:type="dxa"/>
          </w:tcPr>
          <w:p w:rsidR="00997AB2" w:rsidRPr="0048516B" w:rsidRDefault="00997AB2" w:rsidP="00997A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]</w:t>
            </w:r>
          </w:p>
        </w:tc>
      </w:tr>
    </w:tbl>
    <w:p w:rsidR="00997AB2" w:rsidRDefault="00997AB2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997AB2" w:rsidRDefault="00997AB2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997AB2" w:rsidRDefault="00997AB2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997AB2" w:rsidRDefault="00997AB2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997AB2" w:rsidRDefault="00997AB2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997AB2" w:rsidRDefault="00997AB2" w:rsidP="004851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997AB2" w:rsidRPr="00997AB2" w:rsidRDefault="00997AB2" w:rsidP="00997A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Опорний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план</w:t>
      </w:r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оптимальним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оскільки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оцінки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вільних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клітин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задовольняють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умові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</w:t>
      </w:r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+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j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≤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</w:t>
      </w:r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ij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997AB2" w:rsidRDefault="00997AB2" w:rsidP="00997A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Мінімальні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витрати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складуть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997AB2" w:rsidRDefault="00997AB2" w:rsidP="00997A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</w:t>
      </w:r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</w:t>
      </w:r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 = 4 * 150 + 8 * 150 + 10 * 90 + 8 * 20 + 14 * 50 + 6 * 180 + 0 * 1800 = 4640</w:t>
      </w:r>
    </w:p>
    <w:p w:rsidR="00997AB2" w:rsidRDefault="00997AB2" w:rsidP="00997A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997AB2" w:rsidRPr="00997AB2" w:rsidRDefault="00997AB2" w:rsidP="00997A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97A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Аналіз</w:t>
      </w:r>
      <w:proofErr w:type="spellEnd"/>
      <w:r w:rsidRPr="00997A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Start"/>
      <w:r w:rsidRPr="00997A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оптимального</w:t>
      </w:r>
      <w:proofErr w:type="gramEnd"/>
      <w:r w:rsidRPr="00997A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плану</w:t>
      </w:r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997AB2" w:rsidRPr="00997AB2" w:rsidRDefault="00997AB2" w:rsidP="00997A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</w:t>
      </w:r>
      <w:proofErr w:type="gram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1-го складу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необхідно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весь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вантаж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направити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1-й магазин</w:t>
      </w:r>
    </w:p>
    <w:p w:rsidR="00997AB2" w:rsidRPr="00997AB2" w:rsidRDefault="00997AB2" w:rsidP="00997A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</w:t>
      </w:r>
      <w:proofErr w:type="gram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2-го складу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необхідно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вантаж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направити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2-й магазин (150), в 3-й магазин (90)</w:t>
      </w:r>
    </w:p>
    <w:p w:rsidR="00997AB2" w:rsidRPr="00997AB2" w:rsidRDefault="00997AB2" w:rsidP="00997A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</w:t>
      </w:r>
      <w:proofErr w:type="gram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3-го складу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необхідно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вантаж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направити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1-й магазин (20), в 3-й магазин (50), в 4-й магазин (180)</w:t>
      </w:r>
    </w:p>
    <w:p w:rsidR="00997AB2" w:rsidRPr="00997AB2" w:rsidRDefault="00997AB2" w:rsidP="00997A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На 3-му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складі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залишився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незатребуваним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вантаж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кількості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1800 од.</w:t>
      </w:r>
    </w:p>
    <w:p w:rsidR="00997AB2" w:rsidRPr="00997AB2" w:rsidRDefault="00997AB2" w:rsidP="00997A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Оптимальний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план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виродженим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так як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базисна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змінна</w:t>
      </w:r>
      <w:proofErr w:type="spellEnd"/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x</w:t>
      </w:r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ru-RU"/>
        </w:rPr>
        <w:t>35</w:t>
      </w:r>
      <w:r w:rsidRPr="00997AB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= 0.</w:t>
      </w:r>
    </w:p>
    <w:sectPr w:rsidR="00997AB2" w:rsidRPr="00997AB2" w:rsidSect="00E635D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7497D"/>
    <w:rsid w:val="00090737"/>
    <w:rsid w:val="003F770C"/>
    <w:rsid w:val="0048516B"/>
    <w:rsid w:val="005E66DC"/>
    <w:rsid w:val="0067497D"/>
    <w:rsid w:val="00733850"/>
    <w:rsid w:val="00997AB2"/>
    <w:rsid w:val="009F0D7C"/>
    <w:rsid w:val="00B22C58"/>
    <w:rsid w:val="00B76AA9"/>
    <w:rsid w:val="00E63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rsid w:val="003F7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3F770C"/>
  </w:style>
  <w:style w:type="character" w:customStyle="1" w:styleId="normalchar">
    <w:name w:val="normal__char"/>
    <w:basedOn w:val="DefaultParagraphFont"/>
    <w:rsid w:val="003F770C"/>
  </w:style>
  <w:style w:type="character" w:customStyle="1" w:styleId="apple-converted-space">
    <w:name w:val="apple-converted-space"/>
    <w:basedOn w:val="DefaultParagraphFont"/>
    <w:rsid w:val="003F770C"/>
  </w:style>
  <w:style w:type="character" w:styleId="PlaceholderText">
    <w:name w:val="Placeholder Text"/>
    <w:basedOn w:val="DefaultParagraphFont"/>
    <w:uiPriority w:val="99"/>
    <w:semiHidden/>
    <w:rsid w:val="005E66D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6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6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6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3259</Words>
  <Characters>1859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2016-04-19T07:43:00Z</dcterms:created>
  <dcterms:modified xsi:type="dcterms:W3CDTF">2016-04-19T09:19:00Z</dcterms:modified>
</cp:coreProperties>
</file>